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738" w:rsidRPr="00C47D64" w:rsidRDefault="000F7750" w:rsidP="00A161EA">
      <w:pPr>
        <w:spacing w:after="230"/>
        <w:ind w:left="1615"/>
        <w:rPr>
          <w:rFonts w:ascii="Times New Roman" w:hAnsi="Times New Roman" w:cs="Times New Roman"/>
          <w:b/>
          <w:sz w:val="28"/>
          <w:szCs w:val="28"/>
        </w:rPr>
      </w:pPr>
      <w:r w:rsidRPr="00C47D64">
        <w:rPr>
          <w:rFonts w:ascii="Times New Roman" w:hAnsi="Times New Roman" w:cs="Times New Roman"/>
          <w:b/>
          <w:sz w:val="28"/>
          <w:szCs w:val="28"/>
        </w:rPr>
        <w:t>Список учебников на 2017-2018 учебный год</w:t>
      </w:r>
    </w:p>
    <w:p w:rsidR="004C2738" w:rsidRPr="00C47D64" w:rsidRDefault="000F7750">
      <w:pPr>
        <w:spacing w:after="0"/>
        <w:ind w:left="4679"/>
        <w:rPr>
          <w:rFonts w:ascii="Times New Roman" w:hAnsi="Times New Roman" w:cs="Times New Roman"/>
          <w:sz w:val="28"/>
          <w:szCs w:val="28"/>
        </w:rPr>
      </w:pPr>
      <w:r w:rsidRPr="00C47D6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leGrid"/>
        <w:tblW w:w="14722" w:type="dxa"/>
        <w:tblInd w:w="-109" w:type="dxa"/>
        <w:tblCellMar>
          <w:top w:w="7" w:type="dxa"/>
          <w:left w:w="106" w:type="dxa"/>
          <w:right w:w="113" w:type="dxa"/>
        </w:tblCellMar>
        <w:tblLook w:val="04A0" w:firstRow="1" w:lastRow="0" w:firstColumn="1" w:lastColumn="0" w:noHBand="0" w:noVBand="1"/>
      </w:tblPr>
      <w:tblGrid>
        <w:gridCol w:w="1095"/>
        <w:gridCol w:w="1559"/>
        <w:gridCol w:w="4113"/>
        <w:gridCol w:w="4498"/>
        <w:gridCol w:w="3457"/>
      </w:tblGrid>
      <w:tr w:rsidR="00760279" w:rsidRPr="00C47D64" w:rsidTr="00760279">
        <w:trPr>
          <w:trHeight w:val="677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>
            <w:pPr>
              <w:ind w:righ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в ФП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>
            <w:pPr>
              <w:ind w:left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Автор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Название учебника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>
            <w:pPr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Издательство </w:t>
            </w:r>
          </w:p>
        </w:tc>
      </w:tr>
      <w:tr w:rsidR="00E6138B" w:rsidRPr="00C47D64" w:rsidTr="003E5B74">
        <w:trPr>
          <w:trHeight w:val="486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B" w:rsidRPr="00082C20" w:rsidRDefault="00E6138B" w:rsidP="003E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</w:tr>
      <w:tr w:rsidR="00760279" w:rsidRPr="00C47D64" w:rsidTr="00760279"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1.1.1.1.1.1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Агаркова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Агарков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Ю.А.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Учебник по обучению грамоте и чтению: Азбука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1.1.1.1.1.2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1.1.1.2.9.1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 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69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1.1.2.1.11.1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Чекин А. Л.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 (в 2-х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О Н.,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Трафимова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Г. 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Трафимов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1.1.5.1.3.1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И.Э.,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Кашеков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A.JI.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1.1.5.2.8.1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Т.В., Кузнецова В.В.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1.1.6.1.8.1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Рагозина Т.М., Гринёва А. 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1.1.7.1.9.1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Шишкина А.В., Алимпиева О.П.,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E6138B" w:rsidRPr="00C47D64" w:rsidTr="00E6138B">
        <w:trPr>
          <w:trHeight w:val="470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B" w:rsidRPr="00082C20" w:rsidRDefault="00E6138B" w:rsidP="003E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</w:tc>
      </w:tr>
      <w:tr w:rsidR="00760279" w:rsidRPr="00C47D64" w:rsidTr="00760279"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1.1.1.1.1.3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НА.,</w:t>
            </w:r>
            <w:proofErr w:type="gram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Каленчук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М. 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Малаховская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 (в 3-х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1.1.1.2.9.2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69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2.1.2.2.1.1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Бененсон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Е.П., Паутова А.Г.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 и ИКТ (в 2-х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47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1.1.2.1.11.2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Чекин А. Л.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 (в 2-х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О.Н.,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ТрафимоваГ.В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Трафимов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Окружающий мир в 2 частях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1.1.5.1.3.2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И.Э.,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Кашеков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A.JI.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1.1.5.2.8.2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Т.В., Кузнецова В.В.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46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1.1.6.1.8.2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Рагозина Т.М., Гринёва А. А., Голованова И.Л.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1.1.7.1.9.1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Шишкина А.В., Алимпиева О.П.,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E6138B" w:rsidRPr="00C47D64" w:rsidTr="00E6138B">
        <w:trPr>
          <w:trHeight w:val="471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B" w:rsidRPr="00082C20" w:rsidRDefault="00E6138B" w:rsidP="003E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</w:tc>
      </w:tr>
      <w:tr w:rsidR="00760279" w:rsidRPr="00C47D64" w:rsidTr="00760279">
        <w:trPr>
          <w:trHeight w:val="47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lef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1.1.1.1.1.4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Каленчук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М.Л.,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Малаховская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 (в 3-х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1.1.1.2.9.3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2.1.2.2.1.2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Бененсон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Е.П., Паутова А. Г.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 и ИКТ (в 2-х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1.1.2.1.11.3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Чекин А. Л.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 (в 2-х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46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О.Н.,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Трафимова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Г.В.,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Трафимов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С.А., Царёва Л. 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Окружающий мир в 2 частях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1.1.5.1.3.3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И.Э.,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Кашеков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1.1.5.2.8.3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Т.В., Кузнецова В.В.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932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1.1.6.1.8.3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Рагозина Т.М., Гринёва А.А.,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Мылова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1.1.7.1.9.2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Шишкина А.В., Алимпиева О.П.,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Бисеров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E6138B" w:rsidRPr="00C47D64" w:rsidTr="00E6138B">
        <w:tblPrEx>
          <w:tblCellMar>
            <w:right w:w="75" w:type="dxa"/>
          </w:tblCellMar>
        </w:tblPrEx>
        <w:trPr>
          <w:trHeight w:val="470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B" w:rsidRPr="00082C20" w:rsidRDefault="00E6138B" w:rsidP="003E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1.1.1.1.1.5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Каленчук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М.Л.,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Байкова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Т.А.,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Малаховская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 (в 3-х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46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1.1.1.2.9.4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Чуракова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Литературное чтение (в 2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46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27103A">
            <w:pPr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27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2.1.2.2.1.3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2710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Бененсон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Е.П., Паутова А. Г.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2710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 и ИКТ (в 2-х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1.1.4.1.4.5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Беглов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А.Л., Саплина Е.В., Токарева Е.С.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1.1.2.1.11.4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Чекин А, Л,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 (в 2-х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Федотова О Н.,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ТрафимоваГ.В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Трафимов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Окружающий мир в 2 частях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46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1.1.4.1.2.1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Т.Д., Савченко К.В.,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Тюляева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Основы духовно-нравственной культуры народов России. Основы светской этики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1.1.5.1.3.4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И.Э.,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Кашеков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А.Л.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1.1.5.2.8.4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Челышева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Т.В., Кузнецова В.В.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1.1.6.1.8.4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Рагозина Т.М., Гринёва А. 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Мылова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И.Б.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27103A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1.1.7.1.9.2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Шишкина А.В., Алимпиева О.П.,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Бисеров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B20D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«Академкнига/Учебник»</w:t>
            </w:r>
          </w:p>
        </w:tc>
      </w:tr>
      <w:tr w:rsidR="00E6138B" w:rsidRPr="00C47D64" w:rsidTr="00E6138B">
        <w:tblPrEx>
          <w:tblCellMar>
            <w:right w:w="75" w:type="dxa"/>
          </w:tblCellMar>
        </w:tblPrEx>
        <w:trPr>
          <w:trHeight w:val="471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B" w:rsidRPr="00082C20" w:rsidRDefault="00E6138B" w:rsidP="003E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5 класс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47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1.2.1.1.5.1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Разумовская М.М., Львова С.И., Капинос В.И.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1B7BC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1B7BC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1.2.1.2.1.1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1B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Коровин В.И.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1B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69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1.2.3.1.5.1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Дорофеев Г.В.,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И.Ф., Суворова С.Б. и др. / Под ред. Дорофеева Г.В.,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1.2.3.4.1.1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для 5 класса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EC028D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EC028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1.2.4.2.2.1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EC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Пасечник В.В.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EC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69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FE5485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FE548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1.2.2.4.2.1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FE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Баринова И.И., Плешаков А.А., Сонин </w:t>
            </w:r>
            <w:proofErr w:type="gram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Н,И.</w:t>
            </w:r>
            <w:proofErr w:type="gramEnd"/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FE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8A48E1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8A48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1.2.2.2.1.1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8A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Г.И., Свенцицкая И.С.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8A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Древнего мира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760279" w:rsidRPr="00C47D64" w:rsidTr="00760279">
        <w:tblPrEx>
          <w:tblCellMar>
            <w:right w:w="75" w:type="dxa"/>
          </w:tblCellMar>
        </w:tblPrEx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04654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0465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1.2.2.3.1.1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0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Боголюбов Л.Н., Виноградова Н.Ф., Городецкая Н.И. и др. / Под ред. Боголюбова Л.Н., Ивановой Л.Ф.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0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87239B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1.2.7.1.3.1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87239B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87239B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5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87239B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3E5B74" w:rsidRPr="00C47D64" w:rsidTr="00760279">
        <w:tblPrEx>
          <w:tblCellMar>
            <w:right w:w="121" w:type="dxa"/>
          </w:tblCellMar>
        </w:tblPrEx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C47D64" w:rsidRDefault="003E5B74" w:rsidP="003E5B74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3E5B74" w:rsidRDefault="003E5B74" w:rsidP="003E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1.2.5.1.1.1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3E5B74" w:rsidRDefault="003E5B74" w:rsidP="003E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Горяева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А., Островская О.В. / Под ред. </w:t>
            </w:r>
            <w:proofErr w:type="spellStart"/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3E5B74" w:rsidRDefault="003E5B74" w:rsidP="003E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C47D64" w:rsidRDefault="003E5B74" w:rsidP="003E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E6138B" w:rsidRPr="00C47D64" w:rsidTr="00E6138B">
        <w:tblPrEx>
          <w:tblCellMar>
            <w:right w:w="121" w:type="dxa"/>
          </w:tblCellMar>
        </w:tblPrEx>
        <w:trPr>
          <w:trHeight w:val="470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38B" w:rsidRPr="00082C20" w:rsidRDefault="00E6138B" w:rsidP="003E5B74">
            <w:pPr>
              <w:ind w:left="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класс</w:t>
            </w:r>
          </w:p>
        </w:tc>
      </w:tr>
      <w:tr w:rsidR="00760279" w:rsidRPr="00C47D64" w:rsidTr="00760279">
        <w:tblPrEx>
          <w:tblCellMar>
            <w:right w:w="121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1.2.1.1.5.2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Default="00760279" w:rsidP="007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Разумовская М.М., Львова С.И., Капинос В.И. и др.</w:t>
            </w:r>
          </w:p>
          <w:p w:rsidR="00082C20" w:rsidRPr="00C47D64" w:rsidRDefault="00082C20" w:rsidP="007B2F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B2F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760279" w:rsidRPr="00C47D64" w:rsidTr="00760279">
        <w:tblPrEx>
          <w:tblCellMar>
            <w:right w:w="121" w:type="dxa"/>
          </w:tblCellMar>
        </w:tblPrEx>
        <w:trPr>
          <w:trHeight w:val="92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1B7BC5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1B7BC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1.2.1.2.1.2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1B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В.П., Коровина В.Я., Журавлёв В.П. и др. / Под ред. Коровиной В.Я.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1B7B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760279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1.2.3.1.5.2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Дорофеев Г.В.,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Шарыгин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И.Ф., Суворова С.Б. и др. / Под ред. Дорофеева Г.В.,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Шарыгина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760279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1.2.3.4.1.2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A62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для 6 класса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760279" w:rsidRPr="00C47D64" w:rsidTr="00760279">
        <w:tblPrEx>
          <w:tblCellMar>
            <w:right w:w="121" w:type="dxa"/>
          </w:tblCellMar>
        </w:tblPrEx>
        <w:trPr>
          <w:trHeight w:val="47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EC028D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EC028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1.2.4.2.2.2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Default="00760279" w:rsidP="00EC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Пасечник В.В.</w:t>
            </w:r>
          </w:p>
          <w:p w:rsidR="00082C20" w:rsidRPr="00C47D64" w:rsidRDefault="00082C20" w:rsidP="00EC0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EC0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760279" w:rsidRPr="00C47D64" w:rsidTr="00760279">
        <w:tblPrEx>
          <w:tblCellMar>
            <w:right w:w="121" w:type="dxa"/>
          </w:tblCellMar>
        </w:tblPrEx>
        <w:trPr>
          <w:trHeight w:val="69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FE5485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FE5485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1.2.2.4.2.2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FE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Т.П.,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Неклюкова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FE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760279" w:rsidRPr="00C47D64" w:rsidTr="00760279">
        <w:tblPrEx>
          <w:tblCellMar>
            <w:right w:w="121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FE5485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FE548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1.2.2.1.7.1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FE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Н.М., Данилов А.А., Стефанович П.С., и др./ Под ред.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FE54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 России. 6 класс. В 2-х частях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760279" w:rsidRPr="00C47D64" w:rsidTr="00760279">
        <w:tblPrEx>
          <w:tblCellMar>
            <w:right w:w="121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8A48E1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8A48E1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1.2.2.2.1.2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8A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Агибалова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Е.В., Донской Г.М.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8A4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Средних веков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760279" w:rsidRPr="00C47D64" w:rsidTr="00760279">
        <w:tblPrEx>
          <w:tblCellMar>
            <w:right w:w="121" w:type="dxa"/>
          </w:tblCellMar>
        </w:tblPrEx>
        <w:trPr>
          <w:trHeight w:val="2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04654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04654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1.2.2.3.1.2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0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Виноградова Н.Ф., Городецкая НИ, Иванова Л.Ф. и др. / Под ред. Боголюбова Л.Н., Ивановой Л.Ф.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046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279" w:rsidRPr="00C47D64" w:rsidRDefault="00760279" w:rsidP="00760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87239B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1.2.7.1.3.2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87239B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87239B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/ 6-7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3E5B74" w:rsidRPr="00C47D64" w:rsidTr="00760279">
        <w:tblPrEx>
          <w:tblCellMar>
            <w:right w:w="121" w:type="dxa"/>
          </w:tblCellMar>
        </w:tblPrEx>
        <w:trPr>
          <w:trHeight w:val="4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C47D64" w:rsidRDefault="003E5B74" w:rsidP="003E5B74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3E5B74" w:rsidRDefault="003E5B74" w:rsidP="003E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1.2.5.1.1.2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3E5B74" w:rsidRDefault="003E5B74" w:rsidP="003E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 Л. А. / Под ред. </w:t>
            </w:r>
            <w:proofErr w:type="spellStart"/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3E5B74" w:rsidRDefault="003E5B74" w:rsidP="003E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C47D64" w:rsidRDefault="003E5B74" w:rsidP="003E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FE41DC">
        <w:tblPrEx>
          <w:tblCellMar>
            <w:right w:w="121" w:type="dxa"/>
          </w:tblCellMar>
        </w:tblPrEx>
        <w:trPr>
          <w:trHeight w:val="470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082C20" w:rsidRDefault="0087239B" w:rsidP="003E5B74">
            <w:pPr>
              <w:ind w:left="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7 класс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46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1.2.1.1.5.3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Разумовская М.М., Львова С.И., Капинос В.И.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1.2.1.2.1.3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Коровин В.И.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1.2.3.2.4.1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Колягин Ю.М., Ткачёва М.В., Фёдорова Н.Е.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1.2.3.3.2.1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Геометрия. 7-9 классы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1.2.3.4.1.3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для 7 класса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1.2.4.2.2.3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Латюшин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В.В., Шапкин В. 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1.2.2.4.2.3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Коринская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 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Душина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Щенев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 .</w:t>
            </w:r>
            <w:proofErr w:type="gram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1.2.2.1.7.2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Н.М., Данилов А.А.,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И.В., и др./ Под ред.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 России. 7 класс. В 2-х частях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1.2.2.2.1.3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 Я., Баранов П.А., Ванюшкина Л.М.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времени. 1500-1800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1.2.2.3.1.3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1.2.4.1.6.1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87239B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1.2.7.1.3.2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87239B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87239B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/ 6-7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3E5B74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C47D64" w:rsidRDefault="003E5B74" w:rsidP="003E5B74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3E5B74" w:rsidRDefault="003E5B74" w:rsidP="003E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1.2.5.1.1.3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3E5B74" w:rsidRDefault="003E5B74" w:rsidP="003E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Питерских А.С., Гуров Г.Е. / Под ред. </w:t>
            </w:r>
            <w:proofErr w:type="spellStart"/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Неменского</w:t>
            </w:r>
            <w:proofErr w:type="spellEnd"/>
            <w:r w:rsidRPr="003E5B74">
              <w:rPr>
                <w:rFonts w:ascii="Times New Roman" w:hAnsi="Times New Roman" w:cs="Times New Roman"/>
                <w:sz w:val="28"/>
                <w:szCs w:val="28"/>
              </w:rPr>
              <w:t xml:space="preserve"> Б.М.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3E5B74" w:rsidRDefault="003E5B74" w:rsidP="003E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5B7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B74" w:rsidRPr="00C47D64" w:rsidRDefault="003E5B74" w:rsidP="003E5B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87239B">
        <w:tblPrEx>
          <w:tblCellMar>
            <w:right w:w="121" w:type="dxa"/>
          </w:tblCellMar>
        </w:tblPrEx>
        <w:trPr>
          <w:trHeight w:val="458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082C20" w:rsidRDefault="0087239B" w:rsidP="003E5B74">
            <w:pPr>
              <w:tabs>
                <w:tab w:val="right" w:pos="1449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8 класс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1.2.1.1.5.4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Разумовская М.М., Львова </w:t>
            </w:r>
            <w:proofErr w:type="gram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СИ.,</w:t>
            </w:r>
            <w:proofErr w:type="gram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Капинос В.И.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1.2.1.2.1.4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Коровин В.И.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1.2.3.2.4.2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Колягин Ю.М., Ткачёва </w:t>
            </w:r>
            <w:proofErr w:type="gram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М.В,,</w:t>
            </w:r>
            <w:proofErr w:type="gram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Фёдорова Н.Е.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1.2.3.3.2.1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Геометрия. 7-9 классы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1.2.3.4.1.4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 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для 8 класса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1.2.4.2.2.4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Колесов Д.В. Маш Р. Д., Беляев И.Н.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1.2.2.4.2.4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Баринова И.И.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1.2.2.1.7.3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Арсентьев Н.М., Данилов А.А.,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Курукин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И.В., и др./ Под ред.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Торкунова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 России. 8 класс. В 2-х частях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1.2.2.2.1.4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П.А., Ванюшкина Л.М.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Нового времени. 1800-1900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1.2.2.3.1.4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А.Ю., Городецкой Н.И.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1.2.4.1.6.2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87239B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1.2.7.1.3.3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87239B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87239B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/ 8-9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1972F9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F9" w:rsidRPr="00C47D64" w:rsidRDefault="001972F9" w:rsidP="001972F9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F9" w:rsidRPr="001972F9" w:rsidRDefault="001972F9" w:rsidP="0019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2F9">
              <w:rPr>
                <w:rFonts w:ascii="Times New Roman" w:hAnsi="Times New Roman" w:cs="Times New Roman"/>
                <w:sz w:val="28"/>
                <w:szCs w:val="28"/>
              </w:rPr>
              <w:t>1.2.7.2.3.4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F9" w:rsidRPr="001972F9" w:rsidRDefault="001972F9" w:rsidP="0019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2F9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 / Под ред. Смирнова А.Т.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F9" w:rsidRPr="001972F9" w:rsidRDefault="001972F9" w:rsidP="0019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2F9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F9" w:rsidRDefault="001972F9" w:rsidP="001972F9"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082C20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1.3.3.6.1.1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Автономов B.C.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Экономика. Учебник для 10,11 классов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«ВИТА-ПРЕСС»</w:t>
            </w:r>
          </w:p>
        </w:tc>
      </w:tr>
      <w:tr w:rsidR="00082C20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1.2.2.3.4.4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Соболева О Б., Чайка В.Н. / Под ред.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Бордовского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Обществознание. Право в жизни человека, общества и государства. 8 класс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CC6E3F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3F" w:rsidRPr="00C47D64" w:rsidRDefault="00CC6E3F" w:rsidP="00CC6E3F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3F" w:rsidRPr="00CC6E3F" w:rsidRDefault="00CC6E3F" w:rsidP="00CC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3F">
              <w:rPr>
                <w:rFonts w:ascii="Times New Roman" w:hAnsi="Times New Roman" w:cs="Times New Roman"/>
                <w:sz w:val="28"/>
                <w:szCs w:val="28"/>
              </w:rPr>
              <w:t>2.2.6.1.2.1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3F" w:rsidRPr="00CC6E3F" w:rsidRDefault="00CC6E3F" w:rsidP="00CC6E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E3F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Г.П., </w:t>
            </w:r>
            <w:proofErr w:type="spellStart"/>
            <w:r w:rsidRPr="00CC6E3F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CC6E3F">
              <w:rPr>
                <w:rFonts w:ascii="Times New Roman" w:hAnsi="Times New Roman" w:cs="Times New Roman"/>
                <w:sz w:val="28"/>
                <w:szCs w:val="28"/>
              </w:rPr>
              <w:t xml:space="preserve"> И.Э., Критская Е.Д.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3F" w:rsidRPr="00CC6E3F" w:rsidRDefault="00CC6E3F" w:rsidP="00CC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3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r w:rsidR="00303A30">
              <w:rPr>
                <w:rFonts w:ascii="Times New Roman" w:hAnsi="Times New Roman" w:cs="Times New Roman"/>
                <w:sz w:val="28"/>
                <w:szCs w:val="28"/>
              </w:rPr>
              <w:t>/ 8-9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6E3F" w:rsidRPr="00C47D64" w:rsidRDefault="00CC6E3F" w:rsidP="00CC6E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87239B">
        <w:tblPrEx>
          <w:tblCellMar>
            <w:right w:w="121" w:type="dxa"/>
          </w:tblCellMar>
        </w:tblPrEx>
        <w:trPr>
          <w:trHeight w:val="398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082C20" w:rsidRDefault="0087239B" w:rsidP="003E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9 класс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1.2.1.1.5.5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Разумовская М.М., Львова С.И., Капинос В.И.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1.2.1.2.1.5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Коровина В.Я., Журавлёв В.П., Коровин В.И.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Литература. В 2-х частях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1.2.3.2.4.3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Колягин Ю.М., Ткачёва М.В., Фёдорова Н.Е.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1.2.3.3.2.1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Геометрия. 7-9 классы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1.2.3.4.1.5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Информатика: учебник для 9 класса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1.2.4.2.2.5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Пасечник В.В., Каменский А.А.,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Криксунов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Е.А.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1.2.2.4.2.5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Дронов В.П., Ром В.Я.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Данилов А.А., Косулина Л.Г., Брандт М.Ю.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1.2.2.2.1.5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-Цюпа О.С.,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Сороко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-Цюпа А. О.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Всеобщая история. Новейшая история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1.2.2.3.1.5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Матвеев А.И.,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Е.И. и др. / Под ред. Боголюбова Л.Н.,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А.Ю., Матвеева А.И.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1.2.4.1.6.3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87239B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1.2.7.1.3.3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87239B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Матвеев А.П.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87239B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239B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/ 8-9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082C20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82C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1.2.2.3,4.5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Насонова И.П. / Под ред.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Бордовского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Обществознание. Экономика вокруг нас. 9 класс.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Издательский центр ВЕНТАНА-ГРАФ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082C20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C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1.3.3.6.1.1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Автономов B.C.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Экономика. Учебник для 10,11 классов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«ВИТА-ПРЕСС»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082C20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2C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1.3.5.2.3.1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 .Я</w:t>
            </w:r>
            <w:proofErr w:type="gram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, Синяков А.З.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Физика. Механика. Углубленный уровень. 10кл.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303A30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30" w:rsidRPr="00C47D64" w:rsidRDefault="00303A30" w:rsidP="00303A30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30" w:rsidRPr="00CC6E3F" w:rsidRDefault="00303A30" w:rsidP="0030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3F">
              <w:rPr>
                <w:rFonts w:ascii="Times New Roman" w:hAnsi="Times New Roman" w:cs="Times New Roman"/>
                <w:sz w:val="28"/>
                <w:szCs w:val="28"/>
              </w:rPr>
              <w:t>2.2.6.1.2.1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30" w:rsidRPr="00CC6E3F" w:rsidRDefault="00303A30" w:rsidP="00303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6E3F">
              <w:rPr>
                <w:rFonts w:ascii="Times New Roman" w:hAnsi="Times New Roman" w:cs="Times New Roman"/>
                <w:sz w:val="28"/>
                <w:szCs w:val="28"/>
              </w:rPr>
              <w:t xml:space="preserve">Сергеева Г.П., </w:t>
            </w:r>
            <w:proofErr w:type="spellStart"/>
            <w:r w:rsidRPr="00CC6E3F">
              <w:rPr>
                <w:rFonts w:ascii="Times New Roman" w:hAnsi="Times New Roman" w:cs="Times New Roman"/>
                <w:sz w:val="28"/>
                <w:szCs w:val="28"/>
              </w:rPr>
              <w:t>Кашекова</w:t>
            </w:r>
            <w:proofErr w:type="spellEnd"/>
            <w:r w:rsidRPr="00CC6E3F">
              <w:rPr>
                <w:rFonts w:ascii="Times New Roman" w:hAnsi="Times New Roman" w:cs="Times New Roman"/>
                <w:sz w:val="28"/>
                <w:szCs w:val="28"/>
              </w:rPr>
              <w:t xml:space="preserve"> И.Э., Критская Е.Д.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30" w:rsidRPr="00CC6E3F" w:rsidRDefault="00303A30" w:rsidP="0030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6E3F"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8-9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30" w:rsidRPr="00C47D64" w:rsidRDefault="00303A30" w:rsidP="0030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87239B">
        <w:tblPrEx>
          <w:tblCellMar>
            <w:right w:w="121" w:type="dxa"/>
          </w:tblCellMar>
        </w:tblPrEx>
        <w:trPr>
          <w:trHeight w:val="436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082C20" w:rsidRDefault="0087239B" w:rsidP="003E5B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b/>
                <w:sz w:val="28"/>
                <w:szCs w:val="28"/>
              </w:rPr>
              <w:t>10 класс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1.3.1.1.3.1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D30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литература. Русский язык. В 2 ч.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1.3.4.1.2.2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Алимов Ш. А., Колягин Ю.М., Ткачёва М.В.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1.3.4.1.2.1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1.3.4.4.2.1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Поляков К.Ю., Еремин Е.А.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Информатика. Углубленный уровень: учебник для 10 класса: в 2 ч.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1.3.5.5.4.1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А. 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Криксунов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Е.А., Пасечник В.В.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Биология. Общая биология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1.3.3.4.5.1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Сахаров А.Н., Боханов А Н.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История. История России. В 2 ч. (углублённый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1.3.3.2.1.1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Н.В., Симония Н.А.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История. Всеобщая история (углублённый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1.3.3.3.1.1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А.Ю.,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Телюкиной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Обществознание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082C20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Боголюбов Л.Н.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(профильный)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082C20" w:rsidP="0087239B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1.3.5.4.2.1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Еремин В.В., Кузьменко Н Е.,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Теренин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В.И.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Химия. Углубленный 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082C20" w:rsidP="0087239B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1.3.5.3.1.1.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Габриелян О.С.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Химия (базовый)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082C20" w:rsidP="0087239B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1.3.5.1.4.1.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spacing w:after="17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Г.Я., </w:t>
            </w:r>
          </w:p>
          <w:p w:rsidR="0087239B" w:rsidRPr="00C47D64" w:rsidRDefault="0087239B" w:rsidP="0087239B">
            <w:pPr>
              <w:spacing w:after="20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Б.Б., </w:t>
            </w:r>
          </w:p>
          <w:p w:rsidR="0087239B" w:rsidRPr="00C47D64" w:rsidRDefault="00AD3010" w:rsidP="0087239B">
            <w:pPr>
              <w:spacing w:after="19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Сотский Н.Н.</w:t>
            </w:r>
            <w:r w:rsidR="0087239B"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/ Под ред. </w:t>
            </w:r>
          </w:p>
          <w:p w:rsidR="0087239B" w:rsidRPr="00C47D64" w:rsidRDefault="0087239B" w:rsidP="0087239B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Парфентьевой Н.А.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spacing w:after="18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 </w:t>
            </w:r>
          </w:p>
          <w:p w:rsidR="0087239B" w:rsidRPr="00C47D64" w:rsidRDefault="0087239B" w:rsidP="0087239B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(базовый и углублённый)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082C20" w:rsidP="0087239B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1.2.1.2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Архангельский А</w:t>
            </w:r>
            <w:r w:rsidR="00082C20">
              <w:rPr>
                <w:rFonts w:ascii="Times New Roman" w:hAnsi="Times New Roman" w:cs="Times New Roman"/>
                <w:sz w:val="28"/>
                <w:szCs w:val="28"/>
              </w:rPr>
              <w:t>.Н. и д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B47163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63" w:rsidRPr="00C47D64" w:rsidRDefault="00082C20" w:rsidP="00B47163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63" w:rsidRPr="00B47163" w:rsidRDefault="00B47163" w:rsidP="00B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sz w:val="28"/>
                <w:szCs w:val="28"/>
              </w:rPr>
              <w:t>1.3.3.6.1.1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63" w:rsidRPr="00B47163" w:rsidRDefault="00B47163" w:rsidP="00B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sz w:val="28"/>
                <w:szCs w:val="28"/>
              </w:rPr>
              <w:t>Автономов B.C.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63" w:rsidRPr="00B47163" w:rsidRDefault="00B47163" w:rsidP="00B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sz w:val="28"/>
                <w:szCs w:val="28"/>
              </w:rPr>
              <w:t>Экономика. Учебник для 10-11 классов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63" w:rsidRPr="00B47163" w:rsidRDefault="00B47163" w:rsidP="00B47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sz w:val="28"/>
                <w:szCs w:val="28"/>
              </w:rPr>
              <w:t>Издательство «ВИТА-ПРЕСС»</w:t>
            </w:r>
          </w:p>
          <w:p w:rsidR="00B47163" w:rsidRPr="00B47163" w:rsidRDefault="00B47163" w:rsidP="00B47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C20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1.3.3.8.2.2.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Певцова Е.А.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 (базовый и углублённый).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Русское слово </w:t>
            </w:r>
          </w:p>
        </w:tc>
      </w:tr>
      <w:tr w:rsidR="00082C20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1.3.3.5.2.2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Холина В.Н.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География. Углублённый 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082C20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082C20" w:rsidRDefault="00082C20" w:rsidP="0008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sz w:val="28"/>
                <w:szCs w:val="28"/>
              </w:rPr>
              <w:t>1.3.5.2.3.1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082C20" w:rsidRDefault="00082C20" w:rsidP="00082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082C20">
              <w:rPr>
                <w:rFonts w:ascii="Times New Roman" w:hAnsi="Times New Roman" w:cs="Times New Roman"/>
                <w:sz w:val="28"/>
                <w:szCs w:val="28"/>
              </w:rPr>
              <w:t>.Я, Синяков А.З.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082C20" w:rsidRDefault="00082C20" w:rsidP="0008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2C20">
              <w:rPr>
                <w:rFonts w:ascii="Times New Roman" w:hAnsi="Times New Roman" w:cs="Times New Roman"/>
                <w:sz w:val="28"/>
                <w:szCs w:val="28"/>
              </w:rPr>
              <w:t>Физика. Механика. Углубленный 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082C20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2.3.2.4.1.1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Воронцов-Вельяминов Б.А.,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Е.К.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Астрономия. Базовый 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082C20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1.3.6.3.4.1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 / Под ред. Смирнова А.Т.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082C20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1.3.6.1.2.1.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 В.И.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(базовый) / 10-11</w:t>
            </w: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082C20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C47D64" w:rsidRDefault="00082C20" w:rsidP="00082C20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AD3010" w:rsidRDefault="00082C20" w:rsidP="0008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1.3.4.1.1.2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AD3010" w:rsidRDefault="00082C20" w:rsidP="00082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010">
              <w:rPr>
                <w:rFonts w:ascii="Times New Roman" w:hAnsi="Times New Roman" w:cs="Times New Roman"/>
                <w:sz w:val="28"/>
                <w:szCs w:val="28"/>
              </w:rPr>
              <w:t>Колягин Ю.М., Ткачёва М.В., Фёдорова Н.Е.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Pr="00AD3010" w:rsidRDefault="00082C20" w:rsidP="00082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10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2C20" w:rsidRDefault="00082C20" w:rsidP="00082C20"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303A30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30" w:rsidRDefault="00303A30" w:rsidP="00303A30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30" w:rsidRPr="00303A30" w:rsidRDefault="00303A30" w:rsidP="0030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30">
              <w:rPr>
                <w:rFonts w:ascii="Times New Roman" w:hAnsi="Times New Roman" w:cs="Times New Roman"/>
                <w:sz w:val="28"/>
                <w:szCs w:val="28"/>
              </w:rPr>
              <w:t>1.3.6.2.1.1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30" w:rsidRPr="00303A30" w:rsidRDefault="00303A30" w:rsidP="00303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30">
              <w:rPr>
                <w:rFonts w:ascii="Times New Roman" w:hAnsi="Times New Roman" w:cs="Times New Roman"/>
                <w:sz w:val="28"/>
                <w:szCs w:val="28"/>
              </w:rPr>
              <w:t xml:space="preserve">Мамедов Н.М., </w:t>
            </w:r>
            <w:proofErr w:type="spellStart"/>
            <w:r w:rsidRPr="00303A30">
              <w:rPr>
                <w:rFonts w:ascii="Times New Roman" w:hAnsi="Times New Roman" w:cs="Times New Roman"/>
                <w:sz w:val="28"/>
                <w:szCs w:val="28"/>
              </w:rPr>
              <w:t>Суравегина</w:t>
            </w:r>
            <w:proofErr w:type="spellEnd"/>
            <w:r w:rsidRPr="00303A30">
              <w:rPr>
                <w:rFonts w:ascii="Times New Roman" w:hAnsi="Times New Roman" w:cs="Times New Roman"/>
                <w:sz w:val="28"/>
                <w:szCs w:val="28"/>
              </w:rPr>
              <w:t xml:space="preserve"> И. Т.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30" w:rsidRPr="00303A30" w:rsidRDefault="00303A30" w:rsidP="0030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30">
              <w:rPr>
                <w:rFonts w:ascii="Times New Roman" w:hAnsi="Times New Roman" w:cs="Times New Roman"/>
                <w:sz w:val="28"/>
                <w:szCs w:val="28"/>
              </w:rPr>
              <w:t>Экология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3A30" w:rsidRPr="00303A30" w:rsidRDefault="00303A30" w:rsidP="0030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30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  <w:p w:rsidR="00303A30" w:rsidRPr="00C47D64" w:rsidRDefault="00303A30" w:rsidP="00303A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6AF3" w:rsidRPr="00C47D64" w:rsidTr="00696AF3">
        <w:tblPrEx>
          <w:tblCellMar>
            <w:right w:w="121" w:type="dxa"/>
          </w:tblCellMar>
        </w:tblPrEx>
        <w:trPr>
          <w:trHeight w:val="398"/>
        </w:trPr>
        <w:tc>
          <w:tcPr>
            <w:tcW w:w="147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3E5B74" w:rsidRDefault="00696AF3" w:rsidP="003E5B7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5B74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11 класс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1.3.1.1.3.1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Гольцова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Н.Г.,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Шамшин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471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В.,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Мищерина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литература. Русский язык. В 2 ч.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AD3010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10" w:rsidRPr="00C47D64" w:rsidRDefault="00AD3010" w:rsidP="00AD3010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10" w:rsidRPr="00AD3010" w:rsidRDefault="00AD3010" w:rsidP="00AD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10">
              <w:rPr>
                <w:rFonts w:ascii="Times New Roman" w:hAnsi="Times New Roman" w:cs="Times New Roman"/>
                <w:sz w:val="28"/>
                <w:szCs w:val="28"/>
              </w:rPr>
              <w:t>1.3.4.1.1.3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10" w:rsidRPr="00AD3010" w:rsidRDefault="00AD3010" w:rsidP="00AD30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010">
              <w:rPr>
                <w:rFonts w:ascii="Times New Roman" w:hAnsi="Times New Roman" w:cs="Times New Roman"/>
                <w:sz w:val="28"/>
                <w:szCs w:val="28"/>
              </w:rPr>
              <w:t>Колягин Ю.М., Ткачёва М.В., Фёдорова Н.Е.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10" w:rsidRPr="00AD3010" w:rsidRDefault="00AD3010" w:rsidP="00AD30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010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010" w:rsidRDefault="00AD3010" w:rsidP="00AD3010"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B47163" w:rsidP="0087239B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2.3.2.4.1.1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Воронцов-Вельяминов Б.А.,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Страут</w:t>
            </w:r>
            <w:proofErr w:type="spellEnd"/>
            <w:r w:rsidR="00696A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Е.К.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B47163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Астрономия. Базовый 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B47163" w:rsidP="0087239B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1.3.5.2.4.2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Г.Я., Синяков А.З.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Физика. Колебания и волны. Углубленный 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87239B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B47163" w:rsidP="0087239B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1.3.5.2.4.3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Г.Я., Синяков А.З.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Физика. Оптика. Квантовая физика. Углубленный 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239B" w:rsidRPr="00C47D64" w:rsidRDefault="0087239B" w:rsidP="008723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96AF3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B47163" w:rsidP="00696AF3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696AF3" w:rsidRDefault="00696AF3" w:rsidP="00696AF3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696AF3">
              <w:rPr>
                <w:rFonts w:ascii="Times New Roman" w:hAnsi="Times New Roman" w:cs="Times New Roman"/>
                <w:sz w:val="28"/>
                <w:szCs w:val="28"/>
              </w:rPr>
              <w:t>1.3.3.3.1.2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696AF3" w:rsidRDefault="00696AF3" w:rsidP="00696AF3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696AF3"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696AF3">
              <w:rPr>
                <w:rFonts w:ascii="Times New Roman" w:hAnsi="Times New Roman" w:cs="Times New Roman"/>
                <w:sz w:val="28"/>
                <w:szCs w:val="28"/>
              </w:rPr>
              <w:t>Лазебниковой</w:t>
            </w:r>
            <w:proofErr w:type="spellEnd"/>
            <w:r w:rsidRPr="00696AF3">
              <w:rPr>
                <w:rFonts w:ascii="Times New Roman" w:hAnsi="Times New Roman" w:cs="Times New Roman"/>
                <w:sz w:val="28"/>
                <w:szCs w:val="28"/>
              </w:rPr>
              <w:t xml:space="preserve"> А.Ю., Литвинова В. 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696AF3" w:rsidRDefault="00696AF3" w:rsidP="00696AF3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696AF3">
              <w:rPr>
                <w:rFonts w:ascii="Times New Roman" w:hAnsi="Times New Roman" w:cs="Times New Roman"/>
                <w:sz w:val="28"/>
                <w:szCs w:val="28"/>
              </w:rPr>
              <w:t>Обществознание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96AF3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B47163" w:rsidP="00696AF3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Боголюбов Л.Н.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 (профильный)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96AF3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B47163" w:rsidP="00696AF3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1.3.1.2.1.3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Агеносов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В.В.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литература. Литература. Углубленный уровень (в 2 частях)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96AF3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B47163" w:rsidP="00696AF3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1.3.5.4.2.2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Еремин В.В., Кузьменко Н.Е., Дроздов А.А.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Химия. Углубленный 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96AF3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B47163" w:rsidP="00696AF3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1.3.5.3.1.1.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Габриелян О.С.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Химия (базовый).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ind w:righ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Дрофа </w:t>
            </w:r>
          </w:p>
        </w:tc>
      </w:tr>
      <w:tr w:rsidR="00696AF3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B47163" w:rsidP="00696AF3">
            <w:pPr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1.3.5.1.4.2.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spacing w:after="17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Мякишев</w:t>
            </w:r>
            <w:proofErr w:type="spellEnd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Г.Я., </w:t>
            </w:r>
          </w:p>
          <w:p w:rsidR="00696AF3" w:rsidRPr="00C47D64" w:rsidRDefault="00696AF3" w:rsidP="00696AF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Буховцев</w:t>
            </w:r>
            <w:proofErr w:type="spellEnd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Б.Б., </w:t>
            </w:r>
          </w:p>
          <w:p w:rsidR="00696AF3" w:rsidRPr="00C47D64" w:rsidRDefault="00696AF3" w:rsidP="00696AF3">
            <w:pPr>
              <w:spacing w:after="19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>Чаругин</w:t>
            </w:r>
            <w:proofErr w:type="spellEnd"/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 / Под ред. </w:t>
            </w:r>
          </w:p>
          <w:p w:rsidR="00696AF3" w:rsidRPr="00C47D64" w:rsidRDefault="00696AF3" w:rsidP="00696AF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Парфентьевой Н.А.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spacing w:after="18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Физика  </w:t>
            </w:r>
          </w:p>
          <w:p w:rsidR="00696AF3" w:rsidRPr="00C47D64" w:rsidRDefault="00696AF3" w:rsidP="00696AF3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(базовый и углублённый).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ind w:right="27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96AF3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B47163" w:rsidP="00696AF3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1.3.6.3.4.2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Смирнов А.Т., Хренников Б.О. / Под ред. Смирнова А.Т.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96AF3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B47163" w:rsidP="00696AF3">
            <w:pPr>
              <w:ind w:left="1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1.3.6.1.2.1.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Лях В.И.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B47163" w:rsidP="00696AF3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культура (базовый)</w:t>
            </w:r>
            <w:r w:rsidR="00696AF3"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ind w:right="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96AF3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B47163" w:rsidP="00696AF3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1.3.4.1.2.2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Алимов Ш. А., Колягин Ю.М., Ткачёва М.В.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 (базовый и углубленный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96AF3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B47163" w:rsidP="00696AF3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1.3.4.1.2.1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Атанасян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В.Ф., Кадомцев С.Б. и Др.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Математика: алгебра и начала математического анализа, геометрия. Геометрия (базовый и углубленный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96AF3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B47163" w:rsidP="00696AF3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1.3.4.4.2.2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Поляков К.Ю., Еремин Е.А.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Информатика. Углубленный уровень: учебник для 11 класса: в 2 ч.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</w:p>
        </w:tc>
      </w:tr>
      <w:tr w:rsidR="00696AF3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B47163" w:rsidP="00696AF3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1.3.5.5.4.1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Каменский А. А.,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Криксунов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Е.А., Пасечник В.В.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Биология. Общая биология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96AF3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B47163" w:rsidP="00696AF3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1.3.3.4.5.1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Максаковский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96AF3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B47163" w:rsidP="00696AF3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972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1.3.3.2.3.3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Шестаков В. А. / Под ред. Сахарова А.Н.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История. История России (углубленный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«Просвещение»</w:t>
            </w:r>
          </w:p>
        </w:tc>
      </w:tr>
      <w:tr w:rsidR="00696AF3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B47163" w:rsidP="00696AF3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1.3.3.2.1.2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Загладин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История. Всеобщая история (углублённый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</w:tr>
      <w:tr w:rsidR="00696AF3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B47163" w:rsidP="00696AF3">
            <w:pPr>
              <w:ind w:right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1.3.3.8.2.2. 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Певцова Е.А. 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Право (базовый и углублённый). 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Русское слово </w:t>
            </w:r>
          </w:p>
        </w:tc>
      </w:tr>
      <w:tr w:rsidR="00696AF3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B47163" w:rsidP="00696AF3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1.3.3.5.2.2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Холина В.Н.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География. Углублённый 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</w:tr>
      <w:tr w:rsidR="00696AF3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B47163" w:rsidP="00696AF3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1.3.3.7.1.1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Иванова С.И., </w:t>
            </w:r>
            <w:proofErr w:type="spellStart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Линькова</w:t>
            </w:r>
            <w:proofErr w:type="spellEnd"/>
            <w:r w:rsidRPr="00C47D64">
              <w:rPr>
                <w:rFonts w:ascii="Times New Roman" w:hAnsi="Times New Roman" w:cs="Times New Roman"/>
                <w:sz w:val="28"/>
                <w:szCs w:val="28"/>
              </w:rPr>
              <w:t xml:space="preserve"> А Я.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Экономика (Основы экономической теории). Учебник для 10-11 классов в 2-х книгах. Углубленный 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AF3" w:rsidRPr="00C47D64" w:rsidRDefault="00696AF3" w:rsidP="00696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7D64">
              <w:rPr>
                <w:rFonts w:ascii="Times New Roman" w:hAnsi="Times New Roman" w:cs="Times New Roman"/>
                <w:sz w:val="28"/>
                <w:szCs w:val="28"/>
              </w:rPr>
              <w:t>Издательство «ВИТА-ПРЕСС»</w:t>
            </w:r>
          </w:p>
        </w:tc>
      </w:tr>
      <w:tr w:rsidR="00B47163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63" w:rsidRPr="00C47D64" w:rsidRDefault="00B47163" w:rsidP="00B47163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63" w:rsidRPr="00B47163" w:rsidRDefault="00B47163" w:rsidP="00B47163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1.3.5.2.3.2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63" w:rsidRPr="00B47163" w:rsidRDefault="00B47163" w:rsidP="00B4716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Мякишев</w:t>
            </w:r>
            <w:proofErr w:type="spellEnd"/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 </w:t>
            </w:r>
            <w:r w:rsidRPr="00B4716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Я</w:t>
            </w:r>
            <w:r w:rsidRPr="00B47163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.,</w:t>
            </w:r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Синяков А.З.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63" w:rsidRPr="00B47163" w:rsidRDefault="00B47163" w:rsidP="00B4716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Физика. Молекулярная физика. Термодинамика. Углубленный 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63" w:rsidRPr="00B47163" w:rsidRDefault="00B47163" w:rsidP="00B4716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ДРОФА</w:t>
            </w:r>
          </w:p>
        </w:tc>
      </w:tr>
      <w:tr w:rsidR="00B47163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63" w:rsidRPr="00C47D64" w:rsidRDefault="00B47163" w:rsidP="00B47163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63" w:rsidRPr="00B47163" w:rsidRDefault="00B47163" w:rsidP="00B4716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1.3.5.2.4.1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63" w:rsidRPr="00B47163" w:rsidRDefault="00B47163" w:rsidP="00B47163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Мякишев</w:t>
            </w:r>
            <w:proofErr w:type="spellEnd"/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B47163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Г.</w:t>
            </w:r>
            <w:r w:rsidRPr="00B47163">
              <w:rPr>
                <w:rFonts w:ascii="Times New Roman" w:hAnsi="Times New Roman" w:cs="Times New Roman"/>
                <w:iCs/>
                <w:color w:val="auto"/>
                <w:sz w:val="28"/>
                <w:szCs w:val="28"/>
              </w:rPr>
              <w:t>Я.,</w:t>
            </w:r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Синяков А.З.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63" w:rsidRPr="00B47163" w:rsidRDefault="00B47163" w:rsidP="00B4716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Физика. Электродинамика. Углубленный уровень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7163" w:rsidRPr="00B47163" w:rsidRDefault="00B47163" w:rsidP="00B47163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4716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ДРОФА</w:t>
            </w:r>
          </w:p>
        </w:tc>
      </w:tr>
      <w:tr w:rsidR="000E2254" w:rsidRPr="00C47D64" w:rsidTr="00760279">
        <w:tblPrEx>
          <w:tblCellMar>
            <w:right w:w="121" w:type="dxa"/>
          </w:tblCellMar>
        </w:tblPrEx>
        <w:trPr>
          <w:trHeight w:val="70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54" w:rsidRDefault="000E2254" w:rsidP="000E2254">
            <w:pPr>
              <w:ind w:left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54" w:rsidRPr="00303A30" w:rsidRDefault="000E2254" w:rsidP="000E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1.3.6.2.1.2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54" w:rsidRPr="00303A30" w:rsidRDefault="000E2254" w:rsidP="000E22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A30">
              <w:rPr>
                <w:rFonts w:ascii="Times New Roman" w:hAnsi="Times New Roman" w:cs="Times New Roman"/>
                <w:sz w:val="28"/>
                <w:szCs w:val="28"/>
              </w:rPr>
              <w:t xml:space="preserve">Мамедов Н.М., </w:t>
            </w:r>
            <w:proofErr w:type="spellStart"/>
            <w:r w:rsidRPr="00303A30">
              <w:rPr>
                <w:rFonts w:ascii="Times New Roman" w:hAnsi="Times New Roman" w:cs="Times New Roman"/>
                <w:sz w:val="28"/>
                <w:szCs w:val="28"/>
              </w:rPr>
              <w:t>Суравегина</w:t>
            </w:r>
            <w:proofErr w:type="spellEnd"/>
            <w:r w:rsidRPr="00303A30">
              <w:rPr>
                <w:rFonts w:ascii="Times New Roman" w:hAnsi="Times New Roman" w:cs="Times New Roman"/>
                <w:sz w:val="28"/>
                <w:szCs w:val="28"/>
              </w:rPr>
              <w:t xml:space="preserve"> И. Т.</w:t>
            </w:r>
          </w:p>
        </w:tc>
        <w:tc>
          <w:tcPr>
            <w:tcW w:w="4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54" w:rsidRPr="00303A30" w:rsidRDefault="000E2254" w:rsidP="000E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30">
              <w:rPr>
                <w:rFonts w:ascii="Times New Roman" w:hAnsi="Times New Roman" w:cs="Times New Roman"/>
                <w:sz w:val="28"/>
                <w:szCs w:val="28"/>
              </w:rPr>
              <w:t>Экология (базовый уровень)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254" w:rsidRPr="00303A30" w:rsidRDefault="000E2254" w:rsidP="000E22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A30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  <w:p w:rsidR="000E2254" w:rsidRPr="00C47D64" w:rsidRDefault="000E2254" w:rsidP="000E22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2738" w:rsidRPr="00C47D64" w:rsidRDefault="000F77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7D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C2738" w:rsidRPr="00C47D64" w:rsidSect="00E6138B">
      <w:headerReference w:type="even" r:id="rId7"/>
      <w:headerReference w:type="default" r:id="rId8"/>
      <w:headerReference w:type="first" r:id="rId9"/>
      <w:pgSz w:w="16838" w:h="11906" w:orient="landscape"/>
      <w:pgMar w:top="1134" w:right="1138" w:bottom="850" w:left="1195" w:header="40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860" w:rsidRDefault="00C94860">
      <w:pPr>
        <w:spacing w:after="0" w:line="240" w:lineRule="auto"/>
      </w:pPr>
      <w:r>
        <w:separator/>
      </w:r>
    </w:p>
  </w:endnote>
  <w:endnote w:type="continuationSeparator" w:id="0">
    <w:p w:rsidR="00C94860" w:rsidRDefault="00C9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860" w:rsidRDefault="00C94860">
      <w:pPr>
        <w:spacing w:after="0" w:line="240" w:lineRule="auto"/>
      </w:pPr>
      <w:r>
        <w:separator/>
      </w:r>
    </w:p>
  </w:footnote>
  <w:footnote w:type="continuationSeparator" w:id="0">
    <w:p w:rsidR="00C94860" w:rsidRDefault="00C94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8B" w:rsidRDefault="00E6138B">
    <w:pPr>
      <w:spacing w:after="0"/>
      <w:ind w:right="853"/>
      <w:jc w:val="center"/>
    </w:pPr>
    <w:r>
      <w:rPr>
        <w:rFonts w:ascii="Franklin Gothic" w:eastAsia="Franklin Gothic" w:hAnsi="Franklin Gothic" w:cs="Franklin Gothic"/>
        <w:color w:val="FF6820"/>
        <w:sz w:val="28"/>
      </w:rPr>
      <w:t>http://gdz-books.ru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8B" w:rsidRPr="00F03ECC" w:rsidRDefault="00E6138B">
    <w:pPr>
      <w:spacing w:after="0"/>
      <w:ind w:right="853"/>
      <w:jc w:val="center"/>
      <w:rPr>
        <w:color w:val="FF0000"/>
      </w:rPr>
    </w:pPr>
    <w:r w:rsidRPr="00F03ECC">
      <w:rPr>
        <w:rFonts w:ascii="Franklin Gothic" w:eastAsia="Franklin Gothic" w:hAnsi="Franklin Gothic" w:cs="Franklin Gothic"/>
        <w:color w:val="FF0000"/>
        <w:sz w:val="28"/>
      </w:rPr>
      <w:t>БОУ ОО «МОЦРО №117»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38B" w:rsidRDefault="00E6138B">
    <w:pPr>
      <w:spacing w:after="0"/>
      <w:ind w:right="853"/>
      <w:jc w:val="center"/>
    </w:pPr>
    <w:r>
      <w:rPr>
        <w:rFonts w:ascii="Franklin Gothic" w:eastAsia="Franklin Gothic" w:hAnsi="Franklin Gothic" w:cs="Franklin Gothic"/>
        <w:color w:val="FF6820"/>
        <w:sz w:val="28"/>
      </w:rPr>
      <w:t>http://gdz-books.ru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38"/>
    <w:rsid w:val="000162E0"/>
    <w:rsid w:val="00082C20"/>
    <w:rsid w:val="000E2254"/>
    <w:rsid w:val="000F7750"/>
    <w:rsid w:val="001972F9"/>
    <w:rsid w:val="001B7BC5"/>
    <w:rsid w:val="001D15EE"/>
    <w:rsid w:val="0021515C"/>
    <w:rsid w:val="0027103A"/>
    <w:rsid w:val="002C44A9"/>
    <w:rsid w:val="002F71F0"/>
    <w:rsid w:val="00303A30"/>
    <w:rsid w:val="00307AD3"/>
    <w:rsid w:val="00317A28"/>
    <w:rsid w:val="003979E2"/>
    <w:rsid w:val="003E5B74"/>
    <w:rsid w:val="00444F9F"/>
    <w:rsid w:val="0049100B"/>
    <w:rsid w:val="004C2738"/>
    <w:rsid w:val="004F7DDE"/>
    <w:rsid w:val="005B13F5"/>
    <w:rsid w:val="006073CF"/>
    <w:rsid w:val="00645635"/>
    <w:rsid w:val="00696AF3"/>
    <w:rsid w:val="006A6FC8"/>
    <w:rsid w:val="00704654"/>
    <w:rsid w:val="0074751E"/>
    <w:rsid w:val="00760279"/>
    <w:rsid w:val="007A6258"/>
    <w:rsid w:val="007B2FC3"/>
    <w:rsid w:val="00841AC0"/>
    <w:rsid w:val="0087239B"/>
    <w:rsid w:val="008A48E1"/>
    <w:rsid w:val="00965ABA"/>
    <w:rsid w:val="009F5EE1"/>
    <w:rsid w:val="00A161EA"/>
    <w:rsid w:val="00A71B4D"/>
    <w:rsid w:val="00A7567C"/>
    <w:rsid w:val="00A93866"/>
    <w:rsid w:val="00AD25A6"/>
    <w:rsid w:val="00AD3010"/>
    <w:rsid w:val="00AF71E0"/>
    <w:rsid w:val="00B02A36"/>
    <w:rsid w:val="00B1266E"/>
    <w:rsid w:val="00B12DC0"/>
    <w:rsid w:val="00B20D6B"/>
    <w:rsid w:val="00B47163"/>
    <w:rsid w:val="00BC5D05"/>
    <w:rsid w:val="00C05CA1"/>
    <w:rsid w:val="00C47D64"/>
    <w:rsid w:val="00C82E01"/>
    <w:rsid w:val="00C94860"/>
    <w:rsid w:val="00CC6E3F"/>
    <w:rsid w:val="00CF79B4"/>
    <w:rsid w:val="00D01657"/>
    <w:rsid w:val="00E6138B"/>
    <w:rsid w:val="00E6304A"/>
    <w:rsid w:val="00EC028D"/>
    <w:rsid w:val="00F03ECC"/>
    <w:rsid w:val="00F210FB"/>
    <w:rsid w:val="00F631DB"/>
    <w:rsid w:val="00FA0937"/>
    <w:rsid w:val="00FD5ACF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37C5C3-0B76-470A-BED5-F89A9400D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0F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0F77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8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DF7EF-6DA9-42E7-935F-60836CFB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2549</Words>
  <Characters>14531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User</cp:lastModifiedBy>
  <cp:revision>34</cp:revision>
  <dcterms:created xsi:type="dcterms:W3CDTF">2017-06-19T08:32:00Z</dcterms:created>
  <dcterms:modified xsi:type="dcterms:W3CDTF">2017-12-11T07:31:00Z</dcterms:modified>
</cp:coreProperties>
</file>